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59" w:rsidRPr="00096D1B" w:rsidRDefault="00484859" w:rsidP="00484859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>
        <w:rPr>
          <w:rFonts w:ascii="Times New Roman" w:eastAsia="仿宋" w:hAnsi="Times New Roman"/>
          <w:b/>
          <w:bCs/>
          <w:sz w:val="44"/>
          <w:szCs w:val="44"/>
        </w:rPr>
        <w:t>同济大学优秀</w:t>
      </w:r>
      <w:r w:rsidRPr="00096D1B">
        <w:rPr>
          <w:rFonts w:ascii="Times New Roman" w:eastAsia="仿宋" w:hAnsi="Times New Roman"/>
          <w:b/>
          <w:bCs/>
          <w:sz w:val="44"/>
          <w:szCs w:val="44"/>
        </w:rPr>
        <w:t>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484859" w:rsidRPr="00096D1B" w:rsidTr="00AC4E1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姓名</w:t>
            </w:r>
          </w:p>
        </w:tc>
        <w:tc>
          <w:tcPr>
            <w:tcW w:w="2028" w:type="dxa"/>
            <w:gridSpan w:val="3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trHeight w:val="567"/>
          <w:jc w:val="center"/>
        </w:trPr>
        <w:tc>
          <w:tcPr>
            <w:tcW w:w="1350" w:type="dxa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本科就读学校和</w:t>
            </w:r>
            <w:r>
              <w:rPr>
                <w:rFonts w:ascii="Times New Roman" w:eastAsia="仿宋" w:hAnsi="Times New Roman" w:hint="eastAsia"/>
              </w:rPr>
              <w:t>学院</w:t>
            </w:r>
          </w:p>
        </w:tc>
        <w:tc>
          <w:tcPr>
            <w:tcW w:w="8316" w:type="dxa"/>
            <w:gridSpan w:val="1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</w:t>
            </w:r>
            <w:r>
              <w:rPr>
                <w:rFonts w:ascii="Times New Roman" w:eastAsia="仿宋" w:hAnsi="Times New Roman" w:hint="eastAsia"/>
              </w:rPr>
              <w:t>一流</w:t>
            </w:r>
            <w:r w:rsidRPr="00096D1B">
              <w:rPr>
                <w:rFonts w:ascii="Times New Roman" w:eastAsia="仿宋" w:hAnsi="Times New Roman"/>
              </w:rPr>
              <w:t>学科</w:t>
            </w:r>
            <w:r w:rsidRPr="00096D1B">
              <w:rPr>
                <w:rFonts w:ascii="Times New Roman" w:eastAsia="仿宋" w:hAnsi="Times New Roman"/>
              </w:rPr>
              <w:t xml:space="preserve"> 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484859" w:rsidRPr="00096D1B" w:rsidTr="00AC4E1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484859" w:rsidRPr="00096D1B" w:rsidTr="00AC4E1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484859" w:rsidRPr="00096D1B" w:rsidRDefault="00484859" w:rsidP="00AC4E14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邮编</w:t>
            </w:r>
          </w:p>
        </w:tc>
        <w:tc>
          <w:tcPr>
            <w:tcW w:w="3571" w:type="dxa"/>
            <w:gridSpan w:val="3"/>
            <w:vAlign w:val="center"/>
          </w:tcPr>
          <w:p w:rsidR="00484859" w:rsidRPr="00096D1B" w:rsidRDefault="00484859" w:rsidP="00AC4E14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484859" w:rsidRPr="00096D1B" w:rsidRDefault="00484859" w:rsidP="00AC4E14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484859" w:rsidRPr="00096D1B" w:rsidRDefault="00484859" w:rsidP="00AC4E14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84859" w:rsidRPr="00096D1B" w:rsidRDefault="00484859" w:rsidP="00AC4E14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484859" w:rsidRPr="00096D1B" w:rsidRDefault="00484859" w:rsidP="00AC4E14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484859" w:rsidRPr="00096D1B" w:rsidTr="00AC4E14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484859" w:rsidRPr="00096D1B" w:rsidRDefault="00484859" w:rsidP="00AC4E1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484859" w:rsidRPr="00096D1B" w:rsidRDefault="00484859" w:rsidP="00AC4E1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484859" w:rsidRPr="00096D1B" w:rsidRDefault="00484859" w:rsidP="00AC4E1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484859" w:rsidRPr="00096D1B" w:rsidRDefault="00484859" w:rsidP="00AC4E14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申请人签名：年月日</w:t>
            </w:r>
          </w:p>
        </w:tc>
      </w:tr>
      <w:tr w:rsidR="00484859" w:rsidRPr="00096D1B" w:rsidTr="00AC4E14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484859" w:rsidRPr="00096D1B" w:rsidRDefault="00484859" w:rsidP="00AC4E14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484859" w:rsidRPr="00096D1B" w:rsidRDefault="00484859" w:rsidP="00484859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484859" w:rsidRPr="002505D9" w:rsidRDefault="00484859" w:rsidP="00484859">
      <w:pPr>
        <w:widowControl/>
        <w:jc w:val="center"/>
        <w:rPr>
          <w:sz w:val="24"/>
          <w:szCs w:val="24"/>
        </w:rPr>
      </w:pPr>
    </w:p>
    <w:p w:rsidR="00F37DF0" w:rsidRPr="00484859" w:rsidRDefault="00F37DF0"/>
    <w:sectPr w:rsidR="00F37DF0" w:rsidRPr="00484859" w:rsidSect="00CE7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859"/>
    <w:rsid w:val="00484859"/>
    <w:rsid w:val="00F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2019-05-17T07:29:00Z</dcterms:created>
  <dcterms:modified xsi:type="dcterms:W3CDTF">2019-05-17T07:29:00Z</dcterms:modified>
</cp:coreProperties>
</file>